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0E83" w:rsidRPr="000207DD" w:rsidRDefault="006F0E83" w:rsidP="006F0E83">
      <w:pPr>
        <w:jc w:val="center"/>
      </w:pPr>
      <w:bookmarkStart w:id="0" w:name="_GoBack"/>
      <w:bookmarkEnd w:id="0"/>
      <w:r w:rsidRPr="000207DD">
        <w:t>LEGAL NOTICE</w:t>
      </w:r>
    </w:p>
    <w:p w:rsidR="006F0E83" w:rsidRPr="000207DD" w:rsidRDefault="006F0E83" w:rsidP="006F0E83">
      <w:pPr>
        <w:jc w:val="center"/>
      </w:pPr>
      <w:r w:rsidRPr="000207DD">
        <w:t>BOROUGH OF WHARTON</w:t>
      </w:r>
    </w:p>
    <w:p w:rsidR="006F0E83" w:rsidRPr="000207DD" w:rsidRDefault="006F0E83" w:rsidP="006F0E83"/>
    <w:p w:rsidR="006F0E83" w:rsidRPr="000207DD" w:rsidRDefault="006F0E83" w:rsidP="006F0E83">
      <w:r w:rsidRPr="000207DD">
        <w:t>Pursuant to NJ 54:4-38, the 2018 tax list will be open for inspection on Thursday December 28, 2017 between the hours of 9:00 am and Noon at the Wharton Boro</w:t>
      </w:r>
      <w:r w:rsidRPr="000207DD">
        <w:t>ugh</w:t>
      </w:r>
      <w:r w:rsidRPr="000207DD">
        <w:t xml:space="preserve"> Municipal Building, 10 Robert Street, Wharton New Jersey.</w:t>
      </w:r>
    </w:p>
    <w:p w:rsidR="006F0E83" w:rsidRPr="000207DD" w:rsidRDefault="006F0E83" w:rsidP="006F0E83"/>
    <w:p w:rsidR="006F0E83" w:rsidRPr="000207DD" w:rsidRDefault="006F0E83" w:rsidP="006F0E83">
      <w:r w:rsidRPr="000207DD">
        <w:t>Glen Sherman</w:t>
      </w:r>
    </w:p>
    <w:p w:rsidR="006F0E83" w:rsidRPr="000207DD" w:rsidRDefault="006F0E83" w:rsidP="006F0E83">
      <w:r w:rsidRPr="000207DD">
        <w:t>Municipal</w:t>
      </w:r>
      <w:r w:rsidRPr="000207DD">
        <w:t xml:space="preserve"> Tax</w:t>
      </w:r>
      <w:r w:rsidRPr="000207DD">
        <w:t xml:space="preserve"> Assessor</w:t>
      </w:r>
    </w:p>
    <w:p w:rsidR="0063263B" w:rsidRDefault="000207DD"/>
    <w:sectPr w:rsidR="0063263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E83"/>
    <w:rsid w:val="000207DD"/>
    <w:rsid w:val="00635195"/>
    <w:rsid w:val="006F0E83"/>
    <w:rsid w:val="00D44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AAFCD65-BD4B-47F9-9E7F-0060A24A5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0E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Gabrielle Evangelista</dc:creator>
  <cp:keywords/>
  <dc:description/>
  <cp:lastModifiedBy>Gabrielle Evangelista</cp:lastModifiedBy>
  <cp:revision>2</cp:revision>
  <dcterms:created xsi:type="dcterms:W3CDTF">2017-12-05T18:20:00Z</dcterms:created>
  <dcterms:modified xsi:type="dcterms:W3CDTF">2017-12-05T18:32:00Z</dcterms:modified>
</cp:coreProperties>
</file>